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B28" w:rsidRDefault="00FA1B28" w:rsidP="00FA1B2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lang w:eastAsia="fr-FR"/>
        </w:rPr>
      </w:pPr>
    </w:p>
    <w:p w:rsidR="00FA1B28" w:rsidRDefault="00FA1B28" w:rsidP="00FA1B2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lang w:eastAsia="fr-FR"/>
        </w:rPr>
      </w:pPr>
    </w:p>
    <w:p w:rsidR="00FA1B28" w:rsidRDefault="00FA1B28" w:rsidP="00FA1B2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lang w:eastAsia="fr-FR"/>
        </w:rPr>
      </w:pPr>
    </w:p>
    <w:p w:rsidR="00FA1B28" w:rsidRDefault="00FA1B28" w:rsidP="00FA1B2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lang w:eastAsia="fr-FR"/>
        </w:rPr>
      </w:pPr>
    </w:p>
    <w:p w:rsidR="00FA1B28" w:rsidRDefault="00FA1B28" w:rsidP="00FA1B2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lang w:eastAsia="fr-FR"/>
        </w:rPr>
      </w:pPr>
    </w:p>
    <w:p w:rsidR="00FA1B28" w:rsidRDefault="00FA1B28" w:rsidP="00FA1B2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lang w:eastAsia="fr-FR"/>
        </w:rPr>
        <w:t xml:space="preserve">SAISON  2018 /2019 COUNTRY </w:t>
      </w:r>
      <w:proofErr w:type="gramStart"/>
      <w:r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lang w:eastAsia="fr-FR"/>
        </w:rPr>
        <w:t>ET  LINE</w:t>
      </w:r>
      <w:proofErr w:type="gramEnd"/>
      <w:r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lang w:eastAsia="fr-FR"/>
        </w:rPr>
        <w:t xml:space="preserve">   MESSIMY</w:t>
      </w:r>
    </w:p>
    <w:p w:rsidR="00FA1B28" w:rsidRDefault="00FA1B28" w:rsidP="00FA1B2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lang w:eastAsia="fr-FR"/>
        </w:rPr>
      </w:pPr>
    </w:p>
    <w:p w:rsidR="00FA1B28" w:rsidRPr="00FA1B28" w:rsidRDefault="00FA1B28" w:rsidP="00FA1B2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03913"/>
          <w:spacing w:val="-8"/>
          <w:sz w:val="28"/>
          <w:szCs w:val="28"/>
          <w:lang w:eastAsia="fr-FR"/>
        </w:rPr>
      </w:pPr>
      <w:r w:rsidRPr="00FA1B28"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lang w:eastAsia="fr-FR"/>
        </w:rPr>
        <w:t>COUNTRY                                                                         </w:t>
      </w:r>
      <w:proofErr w:type="gramStart"/>
      <w:r w:rsidRPr="00FA1B28"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lang w:eastAsia="fr-FR"/>
        </w:rPr>
        <w:t>NEW  LINE</w:t>
      </w:r>
      <w:proofErr w:type="gramEnd"/>
      <w:r w:rsidRPr="00FA1B28"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lang w:eastAsia="fr-FR"/>
        </w:rPr>
        <w:t> </w:t>
      </w:r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Day of the   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dead</w:t>
      </w:r>
      <w:proofErr w:type="spell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                                        </w:t>
      </w:r>
      <w:proofErr w:type="gram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Second  time</w:t>
      </w:r>
      <w:proofErr w:type="gram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  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around</w:t>
      </w:r>
      <w:proofErr w:type="spellEnd"/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A bitter 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lullaby</w:t>
      </w:r>
      <w:proofErr w:type="spell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                                           LA FIESTA CUBANA</w:t>
      </w:r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 GET </w:t>
      </w:r>
      <w:proofErr w:type="gram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IT  RIGHT</w:t>
      </w:r>
      <w:proofErr w:type="gram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                                         The  million dollar house</w:t>
      </w:r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Cowgirls                                                       Bethlehem 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child</w:t>
      </w:r>
      <w:proofErr w:type="spellEnd"/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 SEE YA CECILIA                                     </w:t>
      </w:r>
      <w:proofErr w:type="spellStart"/>
      <w:proofErr w:type="gram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Hasta</w:t>
      </w:r>
      <w:proofErr w:type="spell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  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liego</w:t>
      </w:r>
      <w:proofErr w:type="spellEnd"/>
      <w:proofErr w:type="gramEnd"/>
    </w:p>
    <w:tbl>
      <w:tblPr>
        <w:tblW w:w="10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5"/>
      </w:tblGrid>
      <w:tr w:rsidR="00FA1B28" w:rsidRPr="00FA1B28" w:rsidTr="00FA1B28">
        <w:trPr>
          <w:trHeight w:val="272"/>
        </w:trPr>
        <w:tc>
          <w:tcPr>
            <w:tcW w:w="34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B28" w:rsidRPr="00FA1B28" w:rsidRDefault="00FA1B28" w:rsidP="00FA1B28">
            <w:pPr>
              <w:spacing w:after="0" w:line="240" w:lineRule="auto"/>
              <w:rPr>
                <w:rFonts w:ascii="Arial" w:eastAsia="Times New Roman" w:hAnsi="Arial" w:cs="Arial"/>
                <w:color w:val="603913"/>
                <w:spacing w:val="-15"/>
                <w:sz w:val="28"/>
                <w:szCs w:val="28"/>
                <w:lang w:eastAsia="fr-FR"/>
              </w:rPr>
            </w:pPr>
          </w:p>
        </w:tc>
      </w:tr>
    </w:tbl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proofErr w:type="gram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Celtic  duo</w:t>
      </w:r>
      <w:proofErr w:type="gram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                                                  WHEN SHE GROWS UP</w:t>
      </w:r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Cloud 9                                                        </w:t>
      </w:r>
      <w:proofErr w:type="gram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THE  EURODANCE</w:t>
      </w:r>
      <w:proofErr w:type="gramEnd"/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Those</w:t>
      </w:r>
      <w:proofErr w:type="spell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-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were</w:t>
      </w:r>
      <w:proofErr w:type="spell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-the-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nights</w:t>
      </w:r>
      <w:proofErr w:type="spell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                         TIGHTROPE valse</w:t>
      </w:r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 BACK TO </w:t>
      </w:r>
      <w:proofErr w:type="gram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THE  BAR</w:t>
      </w:r>
      <w:proofErr w:type="gram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                               DIGGIN</w:t>
      </w:r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proofErr w:type="gram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Texas  Time</w:t>
      </w:r>
      <w:proofErr w:type="gram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                                               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Veneno</w:t>
      </w:r>
      <w:proofErr w:type="spellEnd"/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Desirable</w:t>
      </w:r>
      <w:proofErr w:type="spell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                                                  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I’ll</w:t>
      </w:r>
      <w:proofErr w:type="spell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 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never</w:t>
      </w:r>
      <w:proofErr w:type="spell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 love 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again</w:t>
      </w:r>
      <w:proofErr w:type="spellEnd"/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YOUNG FOREVER                                Just a phase</w:t>
      </w:r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Kinda</w:t>
      </w:r>
      <w:proofErr w:type="spell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 </w:t>
      </w:r>
      <w:proofErr w:type="gram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like  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now</w:t>
      </w:r>
      <w:proofErr w:type="spellEnd"/>
      <w:proofErr w:type="gram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                                      Music to 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my</w:t>
      </w:r>
      <w:proofErr w:type="spellEnd"/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r w:rsidRPr="00FA1B28">
        <w:rPr>
          <w:rFonts w:ascii="Arial" w:eastAsia="Times New Roman" w:hAnsi="Arial" w:cs="Arial"/>
          <w:b/>
          <w:bCs/>
          <w:i/>
          <w:iCs/>
          <w:color w:val="603913"/>
          <w:spacing w:val="-15"/>
          <w:sz w:val="28"/>
          <w:szCs w:val="28"/>
          <w:lang w:eastAsia="fr-FR"/>
        </w:rPr>
        <w:t>GHOST TOWN</w:t>
      </w:r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                                       To the 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moon</w:t>
      </w:r>
      <w:proofErr w:type="spell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 back</w:t>
      </w:r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 </w:t>
      </w:r>
      <w:proofErr w:type="gram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ROAD  LESS</w:t>
      </w:r>
      <w:proofErr w:type="gram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 TRAVELED                   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Globettroting</w:t>
      </w:r>
      <w:proofErr w:type="spell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 </w:t>
      </w:r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REVISIONS                                              </w:t>
      </w:r>
      <w:proofErr w:type="gram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JUST  PHASE</w:t>
      </w:r>
      <w:proofErr w:type="gramEnd"/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 Oh me oh 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my</w:t>
      </w:r>
      <w:proofErr w:type="spell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 oh                                   funky </w:t>
      </w:r>
      <w:proofErr w:type="spellStart"/>
      <w:proofErr w:type="gram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paradise</w:t>
      </w:r>
      <w:proofErr w:type="spell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  et</w:t>
      </w:r>
      <w:proofErr w:type="gram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  good 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vibes</w:t>
      </w:r>
      <w:proofErr w:type="spellEnd"/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Castle on </w:t>
      </w:r>
      <w:proofErr w:type="gram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the  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hill</w:t>
      </w:r>
      <w:proofErr w:type="spellEnd"/>
      <w:proofErr w:type="gram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                                  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sweet</w:t>
      </w:r>
      <w:proofErr w:type="spell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 and </w:t>
      </w:r>
      <w:proofErr w:type="spell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mentally</w:t>
      </w:r>
      <w:proofErr w:type="spell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 insane</w:t>
      </w:r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 REVISIONS                                            </w:t>
      </w:r>
      <w:proofErr w:type="gram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MIND  UP</w:t>
      </w:r>
      <w:proofErr w:type="gramEnd"/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NOVOCAINE                                           </w:t>
      </w:r>
      <w:proofErr w:type="gram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DANCE  ON</w:t>
      </w:r>
      <w:proofErr w:type="gramEnd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 MY ISLANDE</w:t>
      </w:r>
    </w:p>
    <w:p w:rsidR="00FA1B28" w:rsidRPr="00FA1B28" w:rsidRDefault="00FA1B28" w:rsidP="00FA1B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</w:pPr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 xml:space="preserve">REVISIONS                                              </w:t>
      </w:r>
      <w:proofErr w:type="gramStart"/>
      <w:r w:rsidRPr="00FA1B28">
        <w:rPr>
          <w:rFonts w:ascii="Arial" w:eastAsia="Times New Roman" w:hAnsi="Arial" w:cs="Arial"/>
          <w:b/>
          <w:bCs/>
          <w:color w:val="603913"/>
          <w:spacing w:val="-15"/>
          <w:sz w:val="28"/>
          <w:szCs w:val="28"/>
          <w:lang w:eastAsia="fr-FR"/>
        </w:rPr>
        <w:t>GET  WILD</w:t>
      </w:r>
      <w:bookmarkStart w:id="0" w:name="_GoBack"/>
      <w:bookmarkEnd w:id="0"/>
      <w:proofErr w:type="gramEnd"/>
    </w:p>
    <w:p w:rsidR="000D71F8" w:rsidRDefault="000D71F8"/>
    <w:sectPr w:rsidR="000D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28"/>
    <w:rsid w:val="000D71F8"/>
    <w:rsid w:val="00F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ACDC"/>
  <w15:chartTrackingRefBased/>
  <w15:docId w15:val="{112A50B5-4FAA-4AE7-AE15-89C8ABBF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</cp:revision>
  <dcterms:created xsi:type="dcterms:W3CDTF">2019-12-13T16:03:00Z</dcterms:created>
  <dcterms:modified xsi:type="dcterms:W3CDTF">2019-12-13T16:06:00Z</dcterms:modified>
</cp:coreProperties>
</file>